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F3" w:rsidRPr="00C009E3" w:rsidRDefault="004705F3" w:rsidP="004705F3">
      <w:pPr>
        <w:tabs>
          <w:tab w:val="left" w:pos="4200"/>
        </w:tabs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  <w:r w:rsidRPr="00C009E3">
        <w:rPr>
          <w:rFonts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5693F06F" wp14:editId="047BA4F9">
            <wp:simplePos x="0" y="0"/>
            <wp:positionH relativeFrom="column">
              <wp:posOffset>2615565</wp:posOffset>
            </wp:positionH>
            <wp:positionV relativeFrom="paragraph">
              <wp:posOffset>-522605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5F3" w:rsidRPr="00C009E3" w:rsidRDefault="004705F3" w:rsidP="004705F3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4705F3" w:rsidRPr="00C009E3" w:rsidRDefault="004705F3" w:rsidP="004705F3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sz w:val="28"/>
          <w:szCs w:val="32"/>
          <w:lang w:val="uk-UA" w:eastAsia="ru-RU"/>
        </w:rPr>
      </w:pPr>
      <w:r w:rsidRPr="00C009E3">
        <w:rPr>
          <w:rFonts w:ascii="Times New Roman" w:hAnsi="Times New Roman" w:cs="Times New Roman"/>
          <w:b/>
          <w:sz w:val="28"/>
          <w:szCs w:val="32"/>
          <w:lang w:val="uk-UA" w:eastAsia="ru-RU"/>
        </w:rPr>
        <w:t xml:space="preserve">                                          </w:t>
      </w:r>
      <w:r w:rsidRPr="00C009E3">
        <w:rPr>
          <w:rFonts w:ascii="Times New Roman" w:hAnsi="Times New Roman" w:cs="Times New Roman"/>
          <w:sz w:val="28"/>
          <w:szCs w:val="32"/>
          <w:lang w:val="uk-UA" w:eastAsia="ru-RU"/>
        </w:rPr>
        <w:t>ОДЕСЬКА МІСЬКА РАДА</w:t>
      </w:r>
    </w:p>
    <w:p w:rsidR="004705F3" w:rsidRPr="00C009E3" w:rsidRDefault="004705F3" w:rsidP="004705F3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b/>
          <w:sz w:val="16"/>
          <w:szCs w:val="16"/>
          <w:lang w:val="uk-UA" w:eastAsia="ru-RU"/>
        </w:rPr>
      </w:pPr>
    </w:p>
    <w:p w:rsidR="004705F3" w:rsidRPr="00C009E3" w:rsidRDefault="004705F3" w:rsidP="004705F3">
      <w:pPr>
        <w:suppressAutoHyphens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C009E3">
        <w:rPr>
          <w:rFonts w:ascii="Times New Roman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4705F3" w:rsidRPr="00C009E3" w:rsidRDefault="004705F3" w:rsidP="004705F3">
      <w:pPr>
        <w:suppressAutoHyphens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C009E3"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З ПИТАНЬ ОХОРОНИ ЗДОРОВ’Я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4705F3" w:rsidRPr="00C009E3" w:rsidTr="00CC7FC5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4705F3" w:rsidRPr="00C009E3" w:rsidRDefault="004705F3" w:rsidP="004705F3">
            <w:pPr>
              <w:suppressAutoHyphens w:val="0"/>
              <w:ind w:left="-56"/>
              <w:rPr>
                <w:rFonts w:ascii="Times New Roman" w:hAnsi="Times New Roman" w:cs="Times New Roman"/>
                <w:b/>
                <w:sz w:val="16"/>
                <w:szCs w:val="26"/>
                <w:lang w:val="uk-UA" w:eastAsia="ru-RU"/>
              </w:rPr>
            </w:pPr>
          </w:p>
          <w:p w:rsidR="004705F3" w:rsidRPr="00C009E3" w:rsidRDefault="004705F3" w:rsidP="004705F3">
            <w:pPr>
              <w:suppressAutoHyphens w:val="0"/>
              <w:ind w:left="-56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uk-UA" w:eastAsia="ru-RU"/>
              </w:rPr>
            </w:pPr>
            <w:r w:rsidRPr="00C009E3">
              <w:rPr>
                <w:rFonts w:ascii="Times New Roman" w:hAnsi="Times New Roman" w:cs="Times New Roman"/>
                <w:b/>
                <w:sz w:val="24"/>
                <w:szCs w:val="26"/>
                <w:lang w:val="uk-UA" w:eastAsia="ru-RU"/>
              </w:rPr>
              <w:t>пл. Думська, 1, м. Одеса, 65026, Україна</w:t>
            </w:r>
          </w:p>
        </w:tc>
      </w:tr>
    </w:tbl>
    <w:p w:rsidR="004705F3" w:rsidRPr="00C009E3" w:rsidRDefault="004705F3" w:rsidP="004705F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6"/>
          <w:lang w:val="uk-UA" w:eastAsia="ru-RU"/>
        </w:rPr>
      </w:pPr>
    </w:p>
    <w:p w:rsidR="004705F3" w:rsidRPr="00C009E3" w:rsidRDefault="004705F3" w:rsidP="004705F3">
      <w:pPr>
        <w:suppressAutoHyphens w:val="0"/>
        <w:spacing w:after="0" w:line="240" w:lineRule="auto"/>
        <w:ind w:left="-56"/>
        <w:jc w:val="both"/>
        <w:rPr>
          <w:rFonts w:ascii="Times New Roman" w:hAnsi="Times New Roman" w:cs="Times New Roman"/>
          <w:b/>
          <w:sz w:val="26"/>
          <w:szCs w:val="26"/>
          <w:lang w:val="uk-UA" w:eastAsia="ru-RU"/>
        </w:rPr>
      </w:pPr>
      <w:r w:rsidRPr="00C009E3">
        <w:rPr>
          <w:rFonts w:ascii="Times New Roman" w:hAnsi="Times New Roman" w:cs="Times New Roman"/>
          <w:b/>
          <w:sz w:val="26"/>
          <w:szCs w:val="26"/>
          <w:lang w:val="uk-UA" w:eastAsia="ru-RU"/>
        </w:rPr>
        <w:t xml:space="preserve"> ________________</w:t>
      </w:r>
      <w:r w:rsidRPr="00C009E3">
        <w:rPr>
          <w:rFonts w:ascii="Times New Roman" w:hAnsi="Times New Roman" w:cs="Times New Roman"/>
          <w:sz w:val="26"/>
          <w:szCs w:val="26"/>
          <w:lang w:val="uk-UA" w:eastAsia="ru-RU"/>
        </w:rPr>
        <w:t>№</w:t>
      </w:r>
      <w:r w:rsidRPr="00C009E3">
        <w:rPr>
          <w:rFonts w:ascii="Times New Roman" w:hAnsi="Times New Roman" w:cs="Times New Roman"/>
          <w:b/>
          <w:sz w:val="26"/>
          <w:szCs w:val="26"/>
          <w:lang w:val="uk-UA" w:eastAsia="ru-RU"/>
        </w:rPr>
        <w:t>_________________</w:t>
      </w:r>
    </w:p>
    <w:p w:rsidR="004705F3" w:rsidRPr="00C009E3" w:rsidRDefault="004705F3" w:rsidP="004705F3">
      <w:pPr>
        <w:suppressAutoHyphens w:val="0"/>
        <w:spacing w:after="0" w:line="240" w:lineRule="auto"/>
        <w:ind w:left="-56"/>
        <w:jc w:val="both"/>
        <w:rPr>
          <w:rFonts w:ascii="Times New Roman" w:hAnsi="Times New Roman" w:cs="Times New Roman"/>
          <w:sz w:val="6"/>
          <w:szCs w:val="26"/>
          <w:lang w:val="uk-UA" w:eastAsia="ru-RU"/>
        </w:rPr>
      </w:pPr>
    </w:p>
    <w:p w:rsidR="004705F3" w:rsidRPr="00C009E3" w:rsidRDefault="004705F3" w:rsidP="004705F3">
      <w:pPr>
        <w:tabs>
          <w:tab w:val="left" w:pos="4536"/>
        </w:tabs>
        <w:suppressAutoHyphens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6"/>
          <w:lang w:val="uk-UA" w:eastAsia="ru-RU"/>
        </w:rPr>
      </w:pPr>
      <w:r w:rsidRPr="00C009E3">
        <w:rPr>
          <w:rFonts w:ascii="Times New Roman" w:hAnsi="Times New Roman" w:cs="Times New Roman"/>
          <w:sz w:val="26"/>
          <w:szCs w:val="26"/>
          <w:lang w:val="uk-UA" w:eastAsia="ru-RU"/>
        </w:rPr>
        <w:t>на №</w:t>
      </w:r>
      <w:r w:rsidRPr="00C009E3">
        <w:rPr>
          <w:rFonts w:ascii="Times New Roman" w:hAnsi="Times New Roman" w:cs="Times New Roman"/>
          <w:b/>
          <w:sz w:val="26"/>
          <w:szCs w:val="26"/>
          <w:lang w:val="uk-UA" w:eastAsia="ru-RU"/>
        </w:rPr>
        <w:t>______________</w:t>
      </w:r>
      <w:r w:rsidRPr="00C009E3">
        <w:rPr>
          <w:rFonts w:ascii="Times New Roman" w:hAnsi="Times New Roman" w:cs="Times New Roman"/>
          <w:sz w:val="26"/>
          <w:szCs w:val="26"/>
          <w:lang w:val="uk-UA" w:eastAsia="ru-RU"/>
        </w:rPr>
        <w:t>від</w:t>
      </w:r>
      <w:r w:rsidRPr="00C009E3">
        <w:rPr>
          <w:rFonts w:ascii="Times New Roman" w:hAnsi="Times New Roman" w:cs="Times New Roman"/>
          <w:b/>
          <w:sz w:val="26"/>
          <w:szCs w:val="26"/>
          <w:lang w:val="uk-UA" w:eastAsia="ru-RU"/>
        </w:rPr>
        <w:t>______________</w:t>
      </w:r>
    </w:p>
    <w:p w:rsidR="004705F3" w:rsidRPr="00C009E3" w:rsidRDefault="004705F3" w:rsidP="004705F3">
      <w:pPr>
        <w:suppressAutoHyphens w:val="0"/>
        <w:spacing w:after="0" w:line="240" w:lineRule="auto"/>
        <w:rPr>
          <w:rFonts w:ascii="Times New Roman" w:hAnsi="Times New Roman" w:cs="Times New Roman"/>
          <w:sz w:val="32"/>
          <w:szCs w:val="28"/>
          <w:lang w:val="uk-UA" w:eastAsia="ru-RU"/>
        </w:rPr>
      </w:pPr>
    </w:p>
    <w:p w:rsidR="004705F3" w:rsidRPr="00C009E3" w:rsidRDefault="004705F3" w:rsidP="00F95F6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5F6E" w:rsidRPr="00C009E3" w:rsidRDefault="00F95F6E" w:rsidP="00F95F6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05F3" w:rsidRPr="00C009E3" w:rsidRDefault="004705F3" w:rsidP="004705F3">
      <w:pPr>
        <w:spacing w:after="0"/>
        <w:jc w:val="center"/>
        <w:rPr>
          <w:lang w:val="uk-UA"/>
        </w:rPr>
      </w:pPr>
      <w:r w:rsidRPr="00C009E3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4705F3" w:rsidRPr="00C009E3" w:rsidRDefault="004705F3" w:rsidP="004705F3">
      <w:pPr>
        <w:spacing w:after="0"/>
        <w:jc w:val="center"/>
        <w:rPr>
          <w:lang w:val="uk-UA"/>
        </w:rPr>
      </w:pPr>
      <w:r w:rsidRPr="00C009E3">
        <w:rPr>
          <w:rFonts w:ascii="Times New Roman" w:hAnsi="Times New Roman" w:cs="Times New Roman"/>
          <w:b/>
          <w:sz w:val="28"/>
          <w:szCs w:val="28"/>
          <w:lang w:val="uk-UA"/>
        </w:rPr>
        <w:t>Засідання постійної комісії від 26.04.2021 року</w:t>
      </w:r>
    </w:p>
    <w:p w:rsidR="004705F3" w:rsidRPr="00C009E3" w:rsidRDefault="004705F3" w:rsidP="004705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9E3">
        <w:rPr>
          <w:rFonts w:ascii="Times New Roman" w:hAnsi="Times New Roman" w:cs="Times New Roman"/>
          <w:sz w:val="28"/>
          <w:szCs w:val="28"/>
          <w:lang w:val="uk-UA"/>
        </w:rPr>
        <w:tab/>
        <w:t xml:space="preserve">14.00 </w:t>
      </w:r>
      <w:r w:rsidRPr="00C009E3">
        <w:rPr>
          <w:lang w:val="uk-UA"/>
        </w:rPr>
        <w:tab/>
      </w:r>
      <w:r w:rsidRPr="00C009E3">
        <w:rPr>
          <w:lang w:val="uk-UA"/>
        </w:rPr>
        <w:tab/>
      </w:r>
      <w:r w:rsidRPr="00C009E3">
        <w:rPr>
          <w:lang w:val="uk-UA"/>
        </w:rPr>
        <w:tab/>
      </w:r>
      <w:r w:rsidRPr="00C009E3">
        <w:rPr>
          <w:lang w:val="uk-UA"/>
        </w:rPr>
        <w:tab/>
      </w:r>
      <w:r w:rsidRPr="00C009E3">
        <w:rPr>
          <w:lang w:val="uk-UA"/>
        </w:rPr>
        <w:tab/>
      </w:r>
      <w:r w:rsidRPr="00C009E3">
        <w:rPr>
          <w:lang w:val="uk-UA"/>
        </w:rPr>
        <w:tab/>
      </w:r>
      <w:r w:rsidRPr="00C009E3">
        <w:rPr>
          <w:lang w:val="uk-UA"/>
        </w:rPr>
        <w:tab/>
      </w:r>
      <w:r w:rsidRPr="00C009E3">
        <w:rPr>
          <w:lang w:val="uk-UA"/>
        </w:rPr>
        <w:tab/>
      </w:r>
      <w:r w:rsidRPr="00C009E3">
        <w:rPr>
          <w:lang w:val="uk-UA"/>
        </w:rPr>
        <w:tab/>
      </w:r>
      <w:r w:rsidRPr="00C009E3">
        <w:rPr>
          <w:rFonts w:ascii="Times New Roman" w:hAnsi="Times New Roman" w:cs="Times New Roman"/>
          <w:sz w:val="28"/>
          <w:szCs w:val="28"/>
          <w:lang w:val="uk-UA"/>
        </w:rPr>
        <w:t>307 каб.</w:t>
      </w:r>
    </w:p>
    <w:p w:rsidR="00375329" w:rsidRPr="00C009E3" w:rsidRDefault="00375329" w:rsidP="004705F3">
      <w:pPr>
        <w:spacing w:after="0"/>
        <w:jc w:val="both"/>
        <w:rPr>
          <w:lang w:val="uk-UA"/>
        </w:rPr>
      </w:pPr>
    </w:p>
    <w:p w:rsidR="004705F3" w:rsidRPr="00C009E3" w:rsidRDefault="004705F3" w:rsidP="004705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9E3">
        <w:rPr>
          <w:rFonts w:ascii="Times New Roman" w:hAnsi="Times New Roman" w:cs="Times New Roman"/>
          <w:sz w:val="28"/>
          <w:szCs w:val="28"/>
          <w:lang w:val="uk-UA"/>
        </w:rPr>
        <w:t>ПРИСУТНІ:</w:t>
      </w:r>
    </w:p>
    <w:p w:rsidR="004705F3" w:rsidRPr="00C009E3" w:rsidRDefault="004705F3" w:rsidP="004705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9E3">
        <w:rPr>
          <w:rFonts w:ascii="Times New Roman" w:hAnsi="Times New Roman" w:cs="Times New Roman"/>
          <w:sz w:val="28"/>
          <w:szCs w:val="28"/>
          <w:lang w:val="uk-UA"/>
        </w:rPr>
        <w:t>Cаутьонков В.М.</w:t>
      </w:r>
      <w:r w:rsidRPr="00C009E3">
        <w:rPr>
          <w:lang w:val="uk-UA"/>
        </w:rPr>
        <w:t xml:space="preserve">, </w:t>
      </w:r>
      <w:r w:rsidRPr="00C009E3">
        <w:rPr>
          <w:rFonts w:ascii="Times New Roman" w:hAnsi="Times New Roman" w:cs="Times New Roman"/>
          <w:sz w:val="28"/>
          <w:szCs w:val="28"/>
          <w:lang w:val="uk-UA"/>
        </w:rPr>
        <w:t>Вагапов А.В.</w:t>
      </w:r>
      <w:r w:rsidRPr="00C009E3">
        <w:rPr>
          <w:lang w:val="uk-UA"/>
        </w:rPr>
        <w:t xml:space="preserve">, </w:t>
      </w:r>
      <w:r w:rsidRPr="00C009E3">
        <w:rPr>
          <w:rFonts w:ascii="Times New Roman" w:hAnsi="Times New Roman" w:cs="Times New Roman"/>
          <w:sz w:val="28"/>
          <w:szCs w:val="28"/>
          <w:lang w:val="uk-UA"/>
        </w:rPr>
        <w:t>Нікогосян Л.Р., Куценко І.І., Авдєєв М.В.</w:t>
      </w:r>
    </w:p>
    <w:p w:rsidR="004705F3" w:rsidRPr="00C009E3" w:rsidRDefault="004705F3" w:rsidP="004705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9E3">
        <w:rPr>
          <w:rFonts w:ascii="Times New Roman" w:hAnsi="Times New Roman" w:cs="Times New Roman"/>
          <w:sz w:val="28"/>
          <w:szCs w:val="28"/>
          <w:lang w:val="uk-UA"/>
        </w:rPr>
        <w:t>ЗАПРОШЕНІ</w:t>
      </w:r>
      <w:r w:rsidR="00375329" w:rsidRPr="00C009E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705F3" w:rsidRPr="00C009E3" w:rsidRDefault="004705F3" w:rsidP="004705F3">
      <w:pPr>
        <w:spacing w:after="0"/>
        <w:jc w:val="both"/>
        <w:rPr>
          <w:sz w:val="28"/>
          <w:szCs w:val="28"/>
          <w:lang w:val="uk-UA"/>
        </w:rPr>
      </w:pPr>
      <w:r w:rsidRPr="00C009E3">
        <w:rPr>
          <w:rFonts w:ascii="Times New Roman" w:hAnsi="Times New Roman" w:cs="Times New Roman"/>
          <w:sz w:val="28"/>
          <w:szCs w:val="28"/>
          <w:lang w:val="uk-UA"/>
        </w:rPr>
        <w:t>Якименко О.О.</w:t>
      </w:r>
    </w:p>
    <w:p w:rsidR="004705F3" w:rsidRPr="00C009E3" w:rsidRDefault="004705F3" w:rsidP="004705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9E3">
        <w:rPr>
          <w:rFonts w:ascii="Times New Roman" w:hAnsi="Times New Roman" w:cs="Times New Roman"/>
          <w:sz w:val="28"/>
          <w:szCs w:val="28"/>
          <w:lang w:val="uk-UA"/>
        </w:rPr>
        <w:t>Також присутні:</w:t>
      </w:r>
    </w:p>
    <w:p w:rsidR="004705F3" w:rsidRPr="00C009E3" w:rsidRDefault="004705F3" w:rsidP="004705F3">
      <w:pPr>
        <w:spacing w:after="0"/>
        <w:jc w:val="both"/>
        <w:rPr>
          <w:lang w:val="uk-UA"/>
        </w:rPr>
      </w:pPr>
      <w:r w:rsidRPr="00C009E3">
        <w:rPr>
          <w:rFonts w:ascii="Times New Roman" w:hAnsi="Times New Roman" w:cs="Times New Roman"/>
          <w:sz w:val="28"/>
          <w:szCs w:val="28"/>
          <w:lang w:val="uk-UA"/>
        </w:rPr>
        <w:t>депутат одеської міської ради Леонідова Л.В.,  помічники депутатів Одеської міської ради, представники громадськості, ЗМІ</w:t>
      </w:r>
    </w:p>
    <w:p w:rsidR="000F535A" w:rsidRPr="00C009E3" w:rsidRDefault="000F535A" w:rsidP="000F535A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</w:p>
    <w:p w:rsidR="000F535A" w:rsidRPr="00C009E3" w:rsidRDefault="000F535A" w:rsidP="000F535A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  <w:r w:rsidRPr="00C009E3"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>ПОРЯДОК ДЕННИЙ:</w:t>
      </w:r>
    </w:p>
    <w:p w:rsidR="000F535A" w:rsidRPr="00C009E3" w:rsidRDefault="000F535A" w:rsidP="000F535A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</w:pPr>
      <w:r w:rsidRPr="00C009E3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         1. Розгляд проекту рішення Одеської міської ради «</w:t>
      </w:r>
      <w:r w:rsidRPr="00C009E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uk-UA" w:eastAsia="zh-CN"/>
        </w:rPr>
        <w:t>Про затвердження статуту Комунального некомерційного підприємства «Центр первинної медико-санітарної допомоги № 10» Одеської міської ради у новій редакції».</w:t>
      </w:r>
    </w:p>
    <w:p w:rsidR="000F535A" w:rsidRPr="00C009E3" w:rsidRDefault="000F535A" w:rsidP="000F535A">
      <w:pPr>
        <w:suppressAutoHyphens w:val="0"/>
        <w:spacing w:after="0"/>
        <w:ind w:right="141" w:firstLine="708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uk-UA" w:eastAsia="zh-CN"/>
        </w:rPr>
      </w:pPr>
      <w:r w:rsidRPr="00C009E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uk-UA" w:eastAsia="zh-CN"/>
        </w:rPr>
        <w:t xml:space="preserve">2. </w:t>
      </w:r>
      <w:r w:rsidRPr="00C009E3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Розгляд проекту рішення Одеської міської ради </w:t>
      </w:r>
      <w:r w:rsidRPr="00C009E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uk-UA" w:eastAsia="zh-CN"/>
        </w:rPr>
        <w:t>«Про надання згоди та прийняття до комунальної власності територіальної громади міста Одеси медичного обладнання».</w:t>
      </w:r>
    </w:p>
    <w:p w:rsidR="000F535A" w:rsidRPr="00C009E3" w:rsidRDefault="000F535A" w:rsidP="000F535A">
      <w:pPr>
        <w:suppressAutoHyphens w:val="0"/>
        <w:spacing w:after="0"/>
        <w:ind w:right="141" w:firstLine="708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uk-UA" w:eastAsia="zh-CN"/>
        </w:rPr>
      </w:pPr>
      <w:r w:rsidRPr="00C009E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uk-UA" w:eastAsia="zh-CN"/>
        </w:rPr>
        <w:t xml:space="preserve">3. </w:t>
      </w:r>
      <w:r w:rsidRPr="00C009E3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Розгляд проекту рішення Одеської міської ради </w:t>
      </w:r>
      <w:r w:rsidRPr="00C009E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uk-UA" w:eastAsia="zh-CN"/>
        </w:rPr>
        <w:t>«Про затвердження статуту Комунального некомерційного підприємства «Центр первинної медико-санітарної допомоги № 16» Одеської міської ради у новій редакції».</w:t>
      </w:r>
    </w:p>
    <w:p w:rsidR="000F535A" w:rsidRPr="00C009E3" w:rsidRDefault="000F535A" w:rsidP="000F535A">
      <w:pPr>
        <w:suppressAutoHyphens w:val="0"/>
        <w:spacing w:after="0" w:line="240" w:lineRule="auto"/>
        <w:ind w:right="-1" w:firstLine="708"/>
        <w:jc w:val="both"/>
        <w:rPr>
          <w:rFonts w:ascii="Times New Roman" w:eastAsiaTheme="minorHAnsi" w:hAnsi="Times New Roman" w:cs="Times New Roman"/>
          <w:color w:val="252525"/>
          <w:sz w:val="28"/>
          <w:szCs w:val="28"/>
          <w:lang w:val="uk-UA"/>
        </w:rPr>
      </w:pPr>
      <w:r w:rsidRPr="00C009E3">
        <w:rPr>
          <w:rFonts w:ascii="Times New Roman" w:eastAsiaTheme="minorHAnsi" w:hAnsi="Times New Roman" w:cs="Times New Roman"/>
          <w:color w:val="252525"/>
          <w:sz w:val="28"/>
          <w:szCs w:val="28"/>
          <w:lang w:val="uk-UA"/>
        </w:rPr>
        <w:t xml:space="preserve">4. </w:t>
      </w:r>
      <w:r w:rsidRPr="00C009E3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Розгляд проекту рішення Одеської міської ради </w:t>
      </w:r>
      <w:r w:rsidRPr="00C009E3">
        <w:rPr>
          <w:rFonts w:ascii="Times New Roman" w:eastAsiaTheme="minorHAnsi" w:hAnsi="Times New Roman" w:cs="Times New Roman"/>
          <w:color w:val="252525"/>
          <w:sz w:val="28"/>
          <w:szCs w:val="28"/>
          <w:lang w:val="uk-UA"/>
        </w:rPr>
        <w:t>«Про внесення змін до Міської цільової програми «Здоров’я»      на 2021-2023 роки, затвердженої рішенням Одеської міської ради від 24 грудня 2020 року № 21-VІII».</w:t>
      </w:r>
    </w:p>
    <w:p w:rsidR="000F535A" w:rsidRPr="00C009E3" w:rsidRDefault="000F535A" w:rsidP="000F535A">
      <w:pPr>
        <w:suppressAutoHyphens w:val="0"/>
        <w:spacing w:after="0" w:line="240" w:lineRule="auto"/>
        <w:ind w:right="-1" w:firstLine="708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C009E3">
        <w:rPr>
          <w:rFonts w:ascii="Times New Roman" w:eastAsiaTheme="minorHAnsi" w:hAnsi="Times New Roman" w:cs="Times New Roman"/>
          <w:color w:val="252525"/>
          <w:sz w:val="28"/>
          <w:szCs w:val="28"/>
          <w:lang w:val="uk-UA"/>
        </w:rPr>
        <w:t>5. Різне.</w:t>
      </w:r>
    </w:p>
    <w:p w:rsidR="000F535A" w:rsidRPr="00C009E3" w:rsidRDefault="000F535A" w:rsidP="000F535A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C009E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Запропонували проголосувати за порядок денний в цілому. </w:t>
      </w:r>
    </w:p>
    <w:p w:rsidR="00F95F6E" w:rsidRPr="00C009E3" w:rsidRDefault="00F95F6E" w:rsidP="000F535A">
      <w:pPr>
        <w:spacing w:after="0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:rsidR="000F535A" w:rsidRPr="00C009E3" w:rsidRDefault="000F535A" w:rsidP="000F535A">
      <w:pPr>
        <w:spacing w:after="0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  <w:r w:rsidRPr="00C009E3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lastRenderedPageBreak/>
        <w:t>Голосували:</w:t>
      </w:r>
    </w:p>
    <w:p w:rsidR="000F535A" w:rsidRPr="00C009E3" w:rsidRDefault="000F535A" w:rsidP="000F535A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C009E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“За”-4</w:t>
      </w:r>
    </w:p>
    <w:p w:rsidR="000F535A" w:rsidRPr="00C009E3" w:rsidRDefault="000F535A" w:rsidP="000F535A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C009E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“Проти”-0</w:t>
      </w:r>
    </w:p>
    <w:p w:rsidR="000F535A" w:rsidRPr="00C009E3" w:rsidRDefault="000F535A" w:rsidP="000F53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009E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          Не голосували-0</w:t>
      </w:r>
      <w:r w:rsidRPr="00C009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0F535A" w:rsidRPr="00C009E3" w:rsidRDefault="000F535A" w:rsidP="000F535A">
      <w:pPr>
        <w:spacing w:after="0"/>
        <w:jc w:val="both"/>
        <w:rPr>
          <w:lang w:val="uk-UA"/>
        </w:rPr>
      </w:pPr>
      <w:r w:rsidRPr="00C009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Рішення прийнято</w:t>
      </w:r>
    </w:p>
    <w:p w:rsidR="000F535A" w:rsidRPr="00C009E3" w:rsidRDefault="000F535A" w:rsidP="000F535A">
      <w:pPr>
        <w:spacing w:after="0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  <w:r w:rsidRPr="00C009E3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>1.Перше питання  порядку денного.</w:t>
      </w:r>
    </w:p>
    <w:p w:rsidR="000F535A" w:rsidRPr="00C009E3" w:rsidRDefault="000F535A" w:rsidP="000F535A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</w:pPr>
      <w:r w:rsidRPr="00C009E3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           СЛУХАЛИ: </w:t>
      </w:r>
      <w:r w:rsidRPr="00C009E3">
        <w:rPr>
          <w:rFonts w:ascii="Times New Roman" w:hAnsi="Times New Roman" w:cs="Times New Roman"/>
          <w:sz w:val="28"/>
          <w:szCs w:val="28"/>
          <w:lang w:val="uk-UA"/>
        </w:rPr>
        <w:t>Звернення Департаменту охорони здоров’я Одеської міської ради про внесення на розгляд чергової сесії</w:t>
      </w:r>
      <w:r w:rsidRPr="00C009E3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проекту рішення «</w:t>
      </w:r>
      <w:r w:rsidRPr="00C009E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uk-UA" w:eastAsia="zh-CN"/>
        </w:rPr>
        <w:t>Про затвердження статуту Комунального некомерційного підприємства «Центр первинної медико-санітарної допомоги № 10» Одеської міської ради у новій редакції»</w:t>
      </w:r>
    </w:p>
    <w:p w:rsidR="000F535A" w:rsidRPr="00C009E3" w:rsidRDefault="000F535A" w:rsidP="000F535A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</w:pPr>
      <w:r w:rsidRPr="00C009E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Pr="00C009E3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r w:rsidRPr="00C009E3">
        <w:rPr>
          <w:rFonts w:ascii="Times New Roman" w:hAnsi="Times New Roman" w:cs="Times New Roman"/>
          <w:sz w:val="28"/>
          <w:szCs w:val="28"/>
          <w:lang w:val="uk-UA"/>
        </w:rPr>
        <w:t>Cаутьонков В.М.</w:t>
      </w:r>
      <w:r w:rsidRPr="00C009E3">
        <w:rPr>
          <w:lang w:val="uk-UA"/>
        </w:rPr>
        <w:t>,</w:t>
      </w:r>
      <w:r w:rsidRPr="00C009E3">
        <w:rPr>
          <w:rFonts w:ascii="Times New Roman" w:hAnsi="Times New Roman" w:cs="Times New Roman"/>
          <w:sz w:val="28"/>
          <w:szCs w:val="28"/>
          <w:lang w:val="uk-UA"/>
        </w:rPr>
        <w:t xml:space="preserve"> Якименко О.О.</w:t>
      </w:r>
    </w:p>
    <w:p w:rsidR="000F535A" w:rsidRPr="00C009E3" w:rsidRDefault="000F535A" w:rsidP="000F535A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</w:pPr>
      <w:r w:rsidRPr="00C009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ВИСНОВОК: </w:t>
      </w:r>
      <w:r w:rsidRPr="00C009E3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розглянути на черговій сесії Одеської міської ради проект рішення  </w:t>
      </w:r>
      <w:r w:rsidRPr="00C009E3">
        <w:rPr>
          <w:rFonts w:ascii="Times New Roman" w:eastAsiaTheme="minorHAnsi" w:hAnsi="Times New Roman" w:cs="Times New Roman"/>
          <w:sz w:val="28"/>
          <w:szCs w:val="28"/>
          <w:lang w:val="uk-UA"/>
        </w:rPr>
        <w:t>«</w:t>
      </w:r>
      <w:r w:rsidRPr="00C009E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uk-UA" w:eastAsia="zh-CN"/>
        </w:rPr>
        <w:t>Про затвердження статуту Комунального некомерційного підприємства «Центр первинної медико-санітарної допомоги № 10» Одеської міської ради у новій редакції»</w:t>
      </w:r>
      <w:r w:rsidR="0004698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uk-UA" w:eastAsia="zh-CN"/>
        </w:rPr>
        <w:t>.</w:t>
      </w:r>
    </w:p>
    <w:p w:rsidR="000F535A" w:rsidRPr="00C009E3" w:rsidRDefault="000F535A" w:rsidP="000F535A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535A" w:rsidRPr="00C009E3" w:rsidRDefault="000F535A" w:rsidP="000F535A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09E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0F535A" w:rsidRPr="00C009E3" w:rsidRDefault="000F535A" w:rsidP="000F535A">
      <w:pPr>
        <w:spacing w:after="0"/>
        <w:jc w:val="both"/>
        <w:rPr>
          <w:rFonts w:cs="font290"/>
          <w:lang w:val="uk-UA"/>
        </w:rPr>
      </w:pPr>
      <w:r w:rsidRPr="00C009E3">
        <w:rPr>
          <w:rFonts w:ascii="Times New Roman" w:hAnsi="Times New Roman" w:cs="Times New Roman"/>
          <w:sz w:val="28"/>
          <w:szCs w:val="28"/>
          <w:lang w:val="uk-UA"/>
        </w:rPr>
        <w:t xml:space="preserve">«ЗА» - 4 </w:t>
      </w:r>
    </w:p>
    <w:p w:rsidR="000F535A" w:rsidRPr="00C009E3" w:rsidRDefault="00D27046" w:rsidP="000F535A">
      <w:pPr>
        <w:spacing w:after="0"/>
        <w:jc w:val="both"/>
        <w:rPr>
          <w:rFonts w:cs="font290"/>
          <w:lang w:val="uk-UA"/>
        </w:rPr>
      </w:pPr>
      <w:r w:rsidRPr="00C009E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F535A" w:rsidRPr="00C009E3">
        <w:rPr>
          <w:rFonts w:ascii="Times New Roman" w:hAnsi="Times New Roman" w:cs="Times New Roman"/>
          <w:sz w:val="28"/>
          <w:szCs w:val="28"/>
          <w:lang w:val="uk-UA"/>
        </w:rPr>
        <w:t>ПРОТИ» - 0</w:t>
      </w:r>
    </w:p>
    <w:p w:rsidR="000F535A" w:rsidRPr="00C009E3" w:rsidRDefault="000F535A" w:rsidP="000F535A">
      <w:pPr>
        <w:spacing w:after="0"/>
        <w:jc w:val="both"/>
        <w:rPr>
          <w:rFonts w:cs="font290"/>
          <w:lang w:val="uk-UA"/>
        </w:rPr>
      </w:pPr>
      <w:r w:rsidRPr="00C009E3">
        <w:rPr>
          <w:rFonts w:ascii="Times New Roman" w:hAnsi="Times New Roman" w:cs="Times New Roman"/>
          <w:sz w:val="28"/>
          <w:szCs w:val="28"/>
          <w:lang w:val="uk-UA"/>
        </w:rPr>
        <w:t>Не голосував - 0</w:t>
      </w:r>
    </w:p>
    <w:p w:rsidR="000F535A" w:rsidRPr="00C009E3" w:rsidRDefault="000F535A" w:rsidP="000F53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009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Рішення прийнято</w:t>
      </w:r>
      <w:r w:rsidR="0004698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</w:p>
    <w:p w:rsidR="000F535A" w:rsidRPr="00C009E3" w:rsidRDefault="000F535A" w:rsidP="000F535A">
      <w:pPr>
        <w:spacing w:after="0"/>
        <w:jc w:val="both"/>
        <w:rPr>
          <w:rFonts w:cs="font290"/>
          <w:lang w:val="uk-UA"/>
        </w:rPr>
      </w:pPr>
    </w:p>
    <w:p w:rsidR="000F535A" w:rsidRPr="00C009E3" w:rsidRDefault="00D27046" w:rsidP="00D27046">
      <w:pPr>
        <w:suppressAutoHyphens w:val="0"/>
        <w:spacing w:after="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  <w:r w:rsidRPr="00C009E3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                                 2. Друге питання порядку денного.</w:t>
      </w:r>
    </w:p>
    <w:p w:rsidR="00D27046" w:rsidRPr="00C009E3" w:rsidRDefault="00D27046" w:rsidP="005D1ED4">
      <w:pPr>
        <w:spacing w:after="0"/>
        <w:ind w:right="141" w:firstLine="708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uk-UA" w:eastAsia="zh-CN"/>
        </w:rPr>
      </w:pPr>
      <w:r w:rsidRPr="00C009E3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Pr="00C009E3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Департаменту охорони здоров’я Одеської міської ради про внесення на розгляд чергової сесії </w:t>
      </w:r>
      <w:r w:rsidRPr="00C009E3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проекту рішення </w:t>
      </w:r>
      <w:r w:rsidRPr="00C009E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uk-UA" w:eastAsia="zh-CN"/>
        </w:rPr>
        <w:t>«Про надання згоди та прийняття до комунальної власності територіальної громади міста Одеси медичного обладнання».</w:t>
      </w:r>
    </w:p>
    <w:p w:rsidR="005D1ED4" w:rsidRPr="00C009E3" w:rsidRDefault="005D1ED4" w:rsidP="005D1ED4">
      <w:pPr>
        <w:spacing w:after="0"/>
        <w:jc w:val="both"/>
        <w:rPr>
          <w:sz w:val="28"/>
          <w:szCs w:val="28"/>
          <w:lang w:val="uk-UA"/>
        </w:rPr>
      </w:pPr>
      <w:r w:rsidRPr="00C009E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zh-CN"/>
        </w:rPr>
        <w:t xml:space="preserve">ВИСТУПИЛИ: </w:t>
      </w:r>
      <w:r w:rsidRPr="00C009E3">
        <w:rPr>
          <w:rFonts w:ascii="Times New Roman" w:hAnsi="Times New Roman" w:cs="Times New Roman"/>
          <w:sz w:val="28"/>
          <w:szCs w:val="28"/>
          <w:lang w:val="uk-UA"/>
        </w:rPr>
        <w:t>Cаутьонков В.М.</w:t>
      </w:r>
      <w:r w:rsidRPr="00C009E3">
        <w:rPr>
          <w:lang w:val="uk-UA"/>
        </w:rPr>
        <w:t xml:space="preserve">, </w:t>
      </w:r>
      <w:r w:rsidRPr="00C009E3">
        <w:rPr>
          <w:rFonts w:ascii="Times New Roman" w:hAnsi="Times New Roman" w:cs="Times New Roman"/>
          <w:sz w:val="28"/>
          <w:szCs w:val="28"/>
          <w:lang w:val="uk-UA"/>
        </w:rPr>
        <w:t>Вагапов А.В.</w:t>
      </w:r>
      <w:r w:rsidRPr="00C009E3">
        <w:rPr>
          <w:lang w:val="uk-UA"/>
        </w:rPr>
        <w:t xml:space="preserve">, </w:t>
      </w:r>
      <w:r w:rsidRPr="00C009E3">
        <w:rPr>
          <w:rFonts w:ascii="Times New Roman" w:hAnsi="Times New Roman" w:cs="Times New Roman"/>
          <w:sz w:val="28"/>
          <w:szCs w:val="28"/>
          <w:lang w:val="uk-UA"/>
        </w:rPr>
        <w:t>Нікогосян Л.Р., Куценко І.І., Якименко О.О.</w:t>
      </w:r>
    </w:p>
    <w:p w:rsidR="005D1ED4" w:rsidRPr="00C009E3" w:rsidRDefault="005D1ED4" w:rsidP="005D1ED4">
      <w:pPr>
        <w:autoSpaceDE w:val="0"/>
        <w:autoSpaceDN w:val="0"/>
        <w:adjustRightInd w:val="0"/>
        <w:spacing w:after="0" w:line="228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09E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uk-UA" w:eastAsia="zh-CN"/>
        </w:rPr>
        <w:tab/>
      </w:r>
      <w:r w:rsidR="00D27046" w:rsidRPr="00C009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ВИСНОВОК: </w:t>
      </w:r>
    </w:p>
    <w:p w:rsidR="00D27046" w:rsidRPr="00C009E3" w:rsidRDefault="005D1ED4" w:rsidP="005D1ED4">
      <w:pPr>
        <w:autoSpaceDE w:val="0"/>
        <w:autoSpaceDN w:val="0"/>
        <w:adjustRightInd w:val="0"/>
        <w:spacing w:after="0" w:line="228" w:lineRule="auto"/>
        <w:ind w:right="141" w:firstLine="709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uk-UA" w:eastAsia="zh-CN"/>
        </w:rPr>
      </w:pPr>
      <w:r w:rsidRPr="00C009E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009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009E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27046" w:rsidRPr="00C009E3">
        <w:rPr>
          <w:rFonts w:ascii="Times New Roman" w:hAnsi="Times New Roman" w:cs="Times New Roman"/>
          <w:sz w:val="28"/>
          <w:szCs w:val="28"/>
          <w:lang w:val="uk-UA"/>
        </w:rPr>
        <w:t xml:space="preserve">екомендувати розглянути на черговій сесії Одеської міської ради проект рішення  </w:t>
      </w:r>
      <w:r w:rsidR="00D27046" w:rsidRPr="00C009E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uk-UA" w:eastAsia="zh-CN"/>
        </w:rPr>
        <w:t>«Про надання згоди та прийняття до комунальної власності територіальної громади міста Одеси медичного обладнання».</w:t>
      </w:r>
    </w:p>
    <w:p w:rsidR="00D27046" w:rsidRPr="00C009E3" w:rsidRDefault="005D1ED4" w:rsidP="000E133A">
      <w:pPr>
        <w:autoSpaceDE w:val="0"/>
        <w:autoSpaceDN w:val="0"/>
        <w:adjustRightInd w:val="0"/>
        <w:spacing w:after="0" w:line="228" w:lineRule="auto"/>
        <w:ind w:right="141" w:firstLine="709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C009E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uk-UA" w:eastAsia="zh-CN"/>
        </w:rPr>
        <w:t xml:space="preserve">2. </w:t>
      </w:r>
      <w:r w:rsidR="00C20658" w:rsidRPr="00C009E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uk-UA" w:eastAsia="zh-CN"/>
        </w:rPr>
        <w:t>Доручити Департаменту охорони здоров’я надати на адресу комісії інформацію по собівартості реактивів використовуваних для цього обладнання</w:t>
      </w:r>
      <w:r w:rsidR="006F48EE" w:rsidRPr="00C009E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uk-UA" w:eastAsia="zh-CN"/>
        </w:rPr>
        <w:t xml:space="preserve"> та надати інформацію, щодо взаємодії з медичними закладами для проведення досліджень на цьому обладнані.</w:t>
      </w:r>
      <w:r w:rsidR="00C20658" w:rsidRPr="00C009E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uk-UA" w:eastAsia="zh-CN"/>
        </w:rPr>
        <w:t xml:space="preserve"> </w:t>
      </w:r>
    </w:p>
    <w:p w:rsidR="00D27046" w:rsidRPr="00C009E3" w:rsidRDefault="00D27046" w:rsidP="00D27046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09E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D27046" w:rsidRPr="00C009E3" w:rsidRDefault="00D27046" w:rsidP="00D27046">
      <w:pPr>
        <w:spacing w:after="0"/>
        <w:jc w:val="both"/>
        <w:rPr>
          <w:rFonts w:cs="font290"/>
          <w:lang w:val="uk-UA"/>
        </w:rPr>
      </w:pPr>
      <w:r w:rsidRPr="00C009E3">
        <w:rPr>
          <w:rFonts w:ascii="Times New Roman" w:hAnsi="Times New Roman" w:cs="Times New Roman"/>
          <w:sz w:val="28"/>
          <w:szCs w:val="28"/>
          <w:lang w:val="uk-UA"/>
        </w:rPr>
        <w:t>«ЗА» -  5</w:t>
      </w:r>
    </w:p>
    <w:p w:rsidR="00D27046" w:rsidRPr="00C009E3" w:rsidRDefault="00D27046" w:rsidP="00D27046">
      <w:pPr>
        <w:spacing w:after="0"/>
        <w:jc w:val="both"/>
        <w:rPr>
          <w:rFonts w:cs="font290"/>
          <w:lang w:val="uk-UA"/>
        </w:rPr>
      </w:pPr>
      <w:r w:rsidRPr="00C009E3">
        <w:rPr>
          <w:rFonts w:ascii="Times New Roman" w:hAnsi="Times New Roman" w:cs="Times New Roman"/>
          <w:sz w:val="28"/>
          <w:szCs w:val="28"/>
          <w:lang w:val="uk-UA"/>
        </w:rPr>
        <w:t>« ПРОТИ» - 0</w:t>
      </w:r>
    </w:p>
    <w:p w:rsidR="00D27046" w:rsidRPr="00C009E3" w:rsidRDefault="00D27046" w:rsidP="00D27046">
      <w:pPr>
        <w:spacing w:after="0"/>
        <w:jc w:val="both"/>
        <w:rPr>
          <w:rFonts w:cs="font290"/>
          <w:lang w:val="uk-UA"/>
        </w:rPr>
      </w:pPr>
      <w:r w:rsidRPr="00C009E3">
        <w:rPr>
          <w:rFonts w:ascii="Times New Roman" w:hAnsi="Times New Roman" w:cs="Times New Roman"/>
          <w:sz w:val="28"/>
          <w:szCs w:val="28"/>
          <w:lang w:val="uk-UA"/>
        </w:rPr>
        <w:t>Не голосував - 0</w:t>
      </w:r>
    </w:p>
    <w:p w:rsidR="00D27046" w:rsidRPr="00C009E3" w:rsidRDefault="00D27046" w:rsidP="00D2704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009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Рішення прийнято</w:t>
      </w:r>
      <w:r w:rsidR="00D170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</w:p>
    <w:p w:rsidR="00DA78B2" w:rsidRPr="00C009E3" w:rsidRDefault="00534482" w:rsidP="005344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09E3">
        <w:rPr>
          <w:rFonts w:ascii="Times New Roman" w:hAnsi="Times New Roman" w:cs="Times New Roman"/>
          <w:b/>
          <w:sz w:val="28"/>
          <w:szCs w:val="28"/>
          <w:lang w:val="uk-UA"/>
        </w:rPr>
        <w:t>3. Третє питання порядку денного</w:t>
      </w:r>
    </w:p>
    <w:p w:rsidR="00534482" w:rsidRPr="00C009E3" w:rsidRDefault="00534482" w:rsidP="00534482">
      <w:pPr>
        <w:spacing w:after="0"/>
        <w:ind w:right="141" w:firstLine="708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uk-UA" w:eastAsia="zh-CN"/>
        </w:rPr>
      </w:pPr>
      <w:r w:rsidRPr="00C009E3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Pr="00C009E3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Департаменту охорони здоров’я Одеської міської ради про внесення на розгляд чергової сесії </w:t>
      </w:r>
      <w:r w:rsidRPr="00C009E3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  проекту рішення </w:t>
      </w:r>
      <w:r w:rsidRPr="00C009E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uk-UA" w:eastAsia="zh-CN"/>
        </w:rPr>
        <w:t>«Про затвердження статуту Комунального некомерційного підприємства «Центр первинної медико-санітарної допомоги № 16» Одеської міської ради у новій редакції»</w:t>
      </w:r>
    </w:p>
    <w:p w:rsidR="00534482" w:rsidRPr="00C009E3" w:rsidRDefault="00534482" w:rsidP="00534482">
      <w:pPr>
        <w:spacing w:after="0"/>
        <w:ind w:right="141" w:firstLine="708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uk-UA" w:eastAsia="zh-CN"/>
        </w:rPr>
      </w:pPr>
      <w:r w:rsidRPr="00C009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ВИСНОВОК: </w:t>
      </w:r>
      <w:r w:rsidRPr="00C009E3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розглянути на черговій сесії Одеської міської ради проект рішення  </w:t>
      </w:r>
      <w:r w:rsidRPr="00C009E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uk-UA" w:eastAsia="zh-CN"/>
        </w:rPr>
        <w:t>«Про затвердження статуту Комунального некомерційного підприємства «Центр первинної медико-санітарної допомоги № 16» Одеської міської ради у новій редакції»</w:t>
      </w:r>
    </w:p>
    <w:p w:rsidR="00534482" w:rsidRPr="00C009E3" w:rsidRDefault="00534482" w:rsidP="00534482">
      <w:pPr>
        <w:spacing w:after="0"/>
        <w:ind w:right="14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4482" w:rsidRPr="00C009E3" w:rsidRDefault="00534482" w:rsidP="00534482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09E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534482" w:rsidRPr="00C009E3" w:rsidRDefault="00534482" w:rsidP="00534482">
      <w:pPr>
        <w:spacing w:after="0"/>
        <w:jc w:val="both"/>
        <w:rPr>
          <w:rFonts w:cs="font290"/>
          <w:lang w:val="uk-UA"/>
        </w:rPr>
      </w:pPr>
      <w:r w:rsidRPr="00C009E3">
        <w:rPr>
          <w:rFonts w:ascii="Times New Roman" w:hAnsi="Times New Roman" w:cs="Times New Roman"/>
          <w:sz w:val="28"/>
          <w:szCs w:val="28"/>
          <w:lang w:val="uk-UA"/>
        </w:rPr>
        <w:t>«ЗА» -  5</w:t>
      </w:r>
    </w:p>
    <w:p w:rsidR="00534482" w:rsidRPr="00C009E3" w:rsidRDefault="00534482" w:rsidP="00534482">
      <w:pPr>
        <w:spacing w:after="0"/>
        <w:jc w:val="both"/>
        <w:rPr>
          <w:rFonts w:cs="font290"/>
          <w:lang w:val="uk-UA"/>
        </w:rPr>
      </w:pPr>
      <w:r w:rsidRPr="00C009E3">
        <w:rPr>
          <w:rFonts w:ascii="Times New Roman" w:hAnsi="Times New Roman" w:cs="Times New Roman"/>
          <w:sz w:val="28"/>
          <w:szCs w:val="28"/>
          <w:lang w:val="uk-UA"/>
        </w:rPr>
        <w:t>« ПРОТИ» - 0</w:t>
      </w:r>
    </w:p>
    <w:p w:rsidR="00534482" w:rsidRPr="00C009E3" w:rsidRDefault="00534482" w:rsidP="00534482">
      <w:pPr>
        <w:spacing w:after="0"/>
        <w:jc w:val="both"/>
        <w:rPr>
          <w:rFonts w:cs="font290"/>
          <w:lang w:val="uk-UA"/>
        </w:rPr>
      </w:pPr>
      <w:r w:rsidRPr="00C009E3">
        <w:rPr>
          <w:rFonts w:ascii="Times New Roman" w:hAnsi="Times New Roman" w:cs="Times New Roman"/>
          <w:sz w:val="28"/>
          <w:szCs w:val="28"/>
          <w:lang w:val="uk-UA"/>
        </w:rPr>
        <w:t>Не голосував - 0</w:t>
      </w:r>
    </w:p>
    <w:p w:rsidR="00DC0D2E" w:rsidRPr="00C009E3" w:rsidRDefault="00534482" w:rsidP="000E13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009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Рішення прийнято</w:t>
      </w:r>
      <w:r w:rsidR="00D170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</w:p>
    <w:p w:rsidR="000E133A" w:rsidRPr="00C009E3" w:rsidRDefault="000E133A" w:rsidP="000E13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C0D2E" w:rsidRPr="00C009E3" w:rsidRDefault="00DC0D2E" w:rsidP="00534482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009E3">
        <w:rPr>
          <w:rFonts w:ascii="Times New Roman" w:hAnsi="Times New Roman"/>
          <w:b/>
          <w:bCs/>
          <w:sz w:val="28"/>
          <w:szCs w:val="28"/>
          <w:lang w:val="uk-UA"/>
        </w:rPr>
        <w:t xml:space="preserve">4.Четверте питання порядку денного  </w:t>
      </w:r>
    </w:p>
    <w:p w:rsidR="00DC0D2E" w:rsidRPr="00C009E3" w:rsidRDefault="00DC0D2E" w:rsidP="00DC0D2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09E3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Pr="00C009E3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Департаменту охорони здоров’я Одеської міської ради про внесення на розгляд чергової сесії </w:t>
      </w:r>
      <w:r w:rsidRPr="00C009E3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  проекту рішення </w:t>
      </w:r>
      <w:r w:rsidRPr="00C009E3">
        <w:rPr>
          <w:rFonts w:ascii="Times New Roman" w:eastAsiaTheme="minorHAnsi" w:hAnsi="Times New Roman" w:cs="Times New Roman"/>
          <w:color w:val="252525"/>
          <w:sz w:val="28"/>
          <w:szCs w:val="28"/>
          <w:lang w:val="uk-UA"/>
        </w:rPr>
        <w:t>«Про внесення змін до Міської цільової програми «Здоров’я» на 2021-2023 роки, затвердженої рішенням Одеської міської ради      від 24 грудня 2020 року № 21-VІII».</w:t>
      </w:r>
      <w:r w:rsidRPr="00C009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C0D2E" w:rsidRPr="00C009E3" w:rsidRDefault="00DC0D2E" w:rsidP="00DC0D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9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  </w:t>
      </w:r>
      <w:r w:rsidRPr="00C009E3">
        <w:rPr>
          <w:rFonts w:ascii="Times New Roman" w:hAnsi="Times New Roman" w:cs="Times New Roman"/>
          <w:sz w:val="28"/>
          <w:szCs w:val="28"/>
          <w:lang w:val="uk-UA"/>
        </w:rPr>
        <w:t>Cаутьонков В.М.</w:t>
      </w:r>
      <w:r w:rsidRPr="00C009E3">
        <w:rPr>
          <w:lang w:val="uk-UA"/>
        </w:rPr>
        <w:t xml:space="preserve">, </w:t>
      </w:r>
      <w:r w:rsidRPr="00C009E3">
        <w:rPr>
          <w:rFonts w:ascii="Times New Roman" w:hAnsi="Times New Roman" w:cs="Times New Roman"/>
          <w:sz w:val="28"/>
          <w:szCs w:val="28"/>
          <w:lang w:val="uk-UA"/>
        </w:rPr>
        <w:t>Вагапов А.В.</w:t>
      </w:r>
      <w:r w:rsidRPr="00C009E3">
        <w:rPr>
          <w:lang w:val="uk-UA"/>
        </w:rPr>
        <w:t xml:space="preserve">, </w:t>
      </w:r>
      <w:r w:rsidRPr="00C009E3">
        <w:rPr>
          <w:rFonts w:ascii="Times New Roman" w:hAnsi="Times New Roman" w:cs="Times New Roman"/>
          <w:sz w:val="28"/>
          <w:szCs w:val="28"/>
          <w:lang w:val="uk-UA"/>
        </w:rPr>
        <w:t>Нікогосян Л.Р., Куценко І.І., Якименко О.О., Леонідова Л.В., Авдєєв М.В.</w:t>
      </w:r>
      <w:r w:rsidRPr="00C009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DC0D2E" w:rsidRPr="00C009E3" w:rsidRDefault="00DC0D2E" w:rsidP="003F419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09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ВИСНОВОК: </w:t>
      </w:r>
      <w:r w:rsidR="000E133A" w:rsidRPr="00C009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E133A" w:rsidRPr="00C009E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009E3">
        <w:rPr>
          <w:rFonts w:ascii="Times New Roman" w:hAnsi="Times New Roman" w:cs="Times New Roman"/>
          <w:sz w:val="28"/>
          <w:szCs w:val="28"/>
          <w:lang w:val="uk-UA"/>
        </w:rPr>
        <w:t xml:space="preserve">екомендувати розглянути на черговій сесії Одеської міської ради проект рішення  </w:t>
      </w:r>
      <w:r w:rsidRPr="00C009E3">
        <w:rPr>
          <w:rFonts w:ascii="Times New Roman" w:eastAsiaTheme="minorHAnsi" w:hAnsi="Times New Roman" w:cs="Times New Roman"/>
          <w:color w:val="252525"/>
          <w:sz w:val="28"/>
          <w:szCs w:val="28"/>
          <w:lang w:val="uk-UA"/>
        </w:rPr>
        <w:t>«Про внесення змін до Міської цільової програми «Здоров’я»      на 2021-2023 роки, затвердженої рішенням Одеської міської ради від 24 грудня 2020 року № 21-VІII» з поправкою комісії (поправка додається).</w:t>
      </w:r>
      <w:r w:rsidRPr="00C009E3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</w:t>
      </w:r>
    </w:p>
    <w:p w:rsidR="00DC0D2E" w:rsidRPr="00C009E3" w:rsidRDefault="003F419E" w:rsidP="00DC0D2E">
      <w:pPr>
        <w:spacing w:after="0"/>
        <w:jc w:val="both"/>
        <w:rPr>
          <w:rFonts w:cs="font290"/>
          <w:lang w:val="uk-UA"/>
        </w:rPr>
      </w:pPr>
      <w:r w:rsidRPr="00C009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0D2E" w:rsidRPr="00C009E3">
        <w:rPr>
          <w:rFonts w:ascii="Times New Roman" w:hAnsi="Times New Roman" w:cs="Times New Roman"/>
          <w:sz w:val="28"/>
          <w:szCs w:val="28"/>
          <w:lang w:val="uk-UA"/>
        </w:rPr>
        <w:t>«ЗА» -  5</w:t>
      </w:r>
    </w:p>
    <w:p w:rsidR="00DC0D2E" w:rsidRPr="00C009E3" w:rsidRDefault="00DC0D2E" w:rsidP="00DC0D2E">
      <w:pPr>
        <w:spacing w:after="0"/>
        <w:jc w:val="both"/>
        <w:rPr>
          <w:rFonts w:cs="font290"/>
          <w:lang w:val="uk-UA"/>
        </w:rPr>
      </w:pPr>
      <w:r w:rsidRPr="00C009E3">
        <w:rPr>
          <w:rFonts w:ascii="Times New Roman" w:hAnsi="Times New Roman" w:cs="Times New Roman"/>
          <w:sz w:val="28"/>
          <w:szCs w:val="28"/>
          <w:lang w:val="uk-UA"/>
        </w:rPr>
        <w:t>« ПРОТИ» - 0</w:t>
      </w:r>
    </w:p>
    <w:p w:rsidR="00DC0D2E" w:rsidRPr="00C009E3" w:rsidRDefault="00DC0D2E" w:rsidP="00DC0D2E">
      <w:pPr>
        <w:spacing w:after="0"/>
        <w:jc w:val="both"/>
        <w:rPr>
          <w:rFonts w:cs="font290"/>
          <w:lang w:val="uk-UA"/>
        </w:rPr>
      </w:pPr>
      <w:r w:rsidRPr="00C009E3">
        <w:rPr>
          <w:rFonts w:ascii="Times New Roman" w:hAnsi="Times New Roman" w:cs="Times New Roman"/>
          <w:sz w:val="28"/>
          <w:szCs w:val="28"/>
          <w:lang w:val="uk-UA"/>
        </w:rPr>
        <w:t>Не голосував - 0</w:t>
      </w:r>
    </w:p>
    <w:p w:rsidR="00DC0D2E" w:rsidRPr="00C009E3" w:rsidRDefault="00DC0D2E" w:rsidP="00DC0D2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009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Рішення прийнято</w:t>
      </w:r>
      <w:r w:rsidR="00D170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</w:p>
    <w:p w:rsidR="00534482" w:rsidRPr="00C009E3" w:rsidRDefault="004500C8" w:rsidP="004500C8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009E3">
        <w:rPr>
          <w:rFonts w:ascii="Times New Roman" w:hAnsi="Times New Roman"/>
          <w:b/>
          <w:bCs/>
          <w:sz w:val="28"/>
          <w:szCs w:val="28"/>
          <w:lang w:val="uk-UA"/>
        </w:rPr>
        <w:t>5. Питання у розділі різне</w:t>
      </w:r>
      <w:r w:rsidR="00AC3A17" w:rsidRPr="00C009E3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BE5BB2" w:rsidRPr="00C009E3" w:rsidRDefault="00AC3A17" w:rsidP="00F95F6E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C009E3">
        <w:rPr>
          <w:rFonts w:ascii="Times New Roman" w:hAnsi="Times New Roman"/>
          <w:bCs/>
          <w:sz w:val="28"/>
          <w:szCs w:val="28"/>
          <w:lang w:val="uk-UA"/>
        </w:rPr>
        <w:t>1 питання</w:t>
      </w:r>
    </w:p>
    <w:p w:rsidR="004500C8" w:rsidRPr="00C009E3" w:rsidRDefault="004500C8" w:rsidP="00F95F6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09E3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lastRenderedPageBreak/>
        <w:t xml:space="preserve">СЛУХАЛИ: </w:t>
      </w:r>
      <w:r w:rsidRPr="00C009E3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Вагапова А.В.  щодо забезпечення медичних працівників, </w:t>
      </w:r>
      <w:r w:rsidR="00114296" w:rsidRPr="00C009E3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які </w:t>
      </w:r>
      <w:r w:rsidR="00C232A9" w:rsidRPr="00C009E3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х</w:t>
      </w:r>
      <w:r w:rsidR="00114296" w:rsidRPr="00C009E3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воріють на короновірусну інфекцією</w:t>
      </w:r>
      <w:r w:rsidRPr="00C009E3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COVID </w:t>
      </w:r>
      <w:r w:rsidR="00AC3A17" w:rsidRPr="00C009E3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–</w:t>
      </w:r>
      <w:r w:rsidRPr="00C009E3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19 </w:t>
      </w:r>
      <w:r w:rsidR="00AA1A33" w:rsidRPr="00C009E3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амбулаторно медикаментами. </w:t>
      </w:r>
      <w:r w:rsidRPr="00C009E3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</w:t>
      </w:r>
      <w:r w:rsidRPr="00C009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C3A17" w:rsidRPr="00C009E3" w:rsidRDefault="004500C8" w:rsidP="004500C8">
      <w:pPr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</w:pPr>
      <w:r w:rsidRPr="00C009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ВИСНОВОК: </w:t>
      </w:r>
      <w:r w:rsidR="00AA1A33" w:rsidRPr="00C009E3">
        <w:rPr>
          <w:rFonts w:ascii="Times New Roman" w:hAnsi="Times New Roman" w:cs="Times New Roman"/>
          <w:sz w:val="28"/>
          <w:szCs w:val="28"/>
          <w:lang w:val="uk-UA"/>
        </w:rPr>
        <w:t xml:space="preserve">звернутися до Департаменту охорони здоров’я з прохання розглянути можливість розробити план забезпечення </w:t>
      </w:r>
      <w:r w:rsidR="00D25C16" w:rsidRPr="00C009E3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лікарськими засобами </w:t>
      </w:r>
      <w:r w:rsidR="00AA1A33" w:rsidRPr="00C009E3">
        <w:rPr>
          <w:rFonts w:ascii="Times New Roman" w:hAnsi="Times New Roman" w:cs="Times New Roman"/>
          <w:sz w:val="28"/>
          <w:szCs w:val="28"/>
          <w:lang w:val="uk-UA"/>
        </w:rPr>
        <w:t>медичних працівників</w:t>
      </w:r>
      <w:r w:rsidR="00AC3A17" w:rsidRPr="00C009E3">
        <w:rPr>
          <w:rFonts w:ascii="Times New Roman" w:hAnsi="Times New Roman" w:cs="Times New Roman"/>
          <w:sz w:val="28"/>
          <w:szCs w:val="28"/>
          <w:lang w:val="uk-UA"/>
        </w:rPr>
        <w:t>, які хворіють</w:t>
      </w:r>
      <w:r w:rsidR="00AC3A17" w:rsidRPr="00C009E3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на</w:t>
      </w:r>
      <w:r w:rsidR="00114296" w:rsidRPr="00C009E3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короновірусну інфекцією</w:t>
      </w:r>
      <w:r w:rsidR="00AC3A17" w:rsidRPr="00C009E3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COVID – 19 вдома</w:t>
      </w:r>
      <w:r w:rsidR="00D25C16" w:rsidRPr="00C009E3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.</w:t>
      </w:r>
      <w:r w:rsidR="00AC3A17" w:rsidRPr="00C009E3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</w:t>
      </w:r>
    </w:p>
    <w:p w:rsidR="004500C8" w:rsidRPr="00C009E3" w:rsidRDefault="00AC3A17" w:rsidP="00AC3A17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09E3">
        <w:rPr>
          <w:rFonts w:ascii="Times New Roman" w:hAnsi="Times New Roman" w:cs="Times New Roman"/>
          <w:sz w:val="28"/>
          <w:szCs w:val="28"/>
          <w:lang w:val="uk-UA"/>
        </w:rPr>
        <w:t>2 питання</w:t>
      </w:r>
    </w:p>
    <w:p w:rsidR="00AC3A17" w:rsidRPr="00C009E3" w:rsidRDefault="00AC3A17" w:rsidP="00AC3A1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5D85" w:rsidRPr="00C009E3" w:rsidRDefault="00AC3A17" w:rsidP="00795D8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9E3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Pr="00C009E3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Саутьонкова В.М. </w:t>
      </w:r>
      <w:r w:rsidR="00D936C0" w:rsidRPr="00C009E3">
        <w:rPr>
          <w:rFonts w:ascii="Times New Roman" w:hAnsi="Times New Roman" w:cs="Times New Roman"/>
          <w:sz w:val="28"/>
          <w:szCs w:val="28"/>
          <w:lang w:val="uk-UA"/>
        </w:rPr>
        <w:t xml:space="preserve">для більш ефективної роботи сфери охорони </w:t>
      </w:r>
      <w:r w:rsidR="00795D85" w:rsidRPr="00C009E3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7D7984">
        <w:rPr>
          <w:rFonts w:ascii="Times New Roman" w:hAnsi="Times New Roman" w:cs="Times New Roman"/>
          <w:sz w:val="28"/>
          <w:szCs w:val="28"/>
          <w:lang w:val="uk-UA"/>
        </w:rPr>
        <w:t xml:space="preserve"> у м. Одесі </w:t>
      </w:r>
      <w:r w:rsidR="00D936C0" w:rsidRPr="00C009E3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розширені засідання постійної комісії </w:t>
      </w:r>
      <w:r w:rsidR="00795D85" w:rsidRPr="00C009E3">
        <w:rPr>
          <w:rFonts w:ascii="Times New Roman" w:hAnsi="Times New Roman" w:cs="Times New Roman"/>
          <w:sz w:val="28"/>
          <w:szCs w:val="28"/>
          <w:lang w:val="uk-UA"/>
        </w:rPr>
        <w:t>з питан</w:t>
      </w:r>
      <w:r w:rsidR="00D936C0" w:rsidRPr="00C009E3">
        <w:rPr>
          <w:rFonts w:ascii="Times New Roman" w:hAnsi="Times New Roman" w:cs="Times New Roman"/>
          <w:sz w:val="28"/>
          <w:szCs w:val="28"/>
          <w:lang w:val="uk-UA"/>
        </w:rPr>
        <w:t xml:space="preserve">ь охорони </w:t>
      </w:r>
      <w:r w:rsidR="00795D85" w:rsidRPr="00C009E3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D936C0" w:rsidRPr="00C009E3">
        <w:rPr>
          <w:rFonts w:ascii="Times New Roman" w:hAnsi="Times New Roman" w:cs="Times New Roman"/>
          <w:sz w:val="28"/>
          <w:szCs w:val="28"/>
          <w:lang w:val="uk-UA"/>
        </w:rPr>
        <w:t xml:space="preserve"> з залученням</w:t>
      </w:r>
      <w:r w:rsidR="007C378E" w:rsidRPr="00C009E3">
        <w:rPr>
          <w:rFonts w:ascii="Times New Roman" w:hAnsi="Times New Roman" w:cs="Times New Roman"/>
          <w:sz w:val="28"/>
          <w:szCs w:val="28"/>
          <w:lang w:val="uk-UA"/>
        </w:rPr>
        <w:t xml:space="preserve"> головних лікарів медичних закладів</w:t>
      </w:r>
      <w:r w:rsidR="00795D85" w:rsidRPr="00C009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3A17" w:rsidRPr="00C009E3" w:rsidRDefault="007C378E" w:rsidP="00795D8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9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A17" w:rsidRPr="00C009E3">
        <w:rPr>
          <w:rFonts w:ascii="Times New Roman" w:hAnsi="Times New Roman" w:cs="Times New Roman"/>
          <w:b/>
          <w:sz w:val="28"/>
          <w:szCs w:val="28"/>
          <w:lang w:val="uk-UA"/>
        </w:rPr>
        <w:t>ВИСНОВОК:</w:t>
      </w:r>
      <w:r w:rsidR="00D936C0" w:rsidRPr="00C009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B4A1E" w:rsidRPr="00C009E3">
        <w:rPr>
          <w:rFonts w:ascii="Times New Roman" w:hAnsi="Times New Roman" w:cs="Times New Roman"/>
          <w:sz w:val="28"/>
          <w:szCs w:val="28"/>
          <w:lang w:val="uk-UA"/>
        </w:rPr>
        <w:t>звернутися до</w:t>
      </w:r>
      <w:r w:rsidR="006B4A1E" w:rsidRPr="00C009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C3A17" w:rsidRPr="00C009E3"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 w:rsidR="006B4A1E" w:rsidRPr="00C009E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C3A17" w:rsidRPr="00C009E3">
        <w:rPr>
          <w:rFonts w:ascii="Times New Roman" w:hAnsi="Times New Roman" w:cs="Times New Roman"/>
          <w:sz w:val="28"/>
          <w:szCs w:val="28"/>
          <w:lang w:val="uk-UA"/>
        </w:rPr>
        <w:t xml:space="preserve"> охорони здоров’я </w:t>
      </w:r>
      <w:r w:rsidR="006B4A1E" w:rsidRPr="00C009E3">
        <w:rPr>
          <w:rFonts w:ascii="Times New Roman" w:hAnsi="Times New Roman" w:cs="Times New Roman"/>
          <w:sz w:val="28"/>
          <w:szCs w:val="28"/>
          <w:lang w:val="uk-UA"/>
        </w:rPr>
        <w:t xml:space="preserve">з проханням </w:t>
      </w:r>
      <w:r w:rsidR="00795D85" w:rsidRPr="00C009E3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участь </w:t>
      </w:r>
      <w:r w:rsidR="006B4A1E" w:rsidRPr="00C009E3">
        <w:rPr>
          <w:rFonts w:ascii="Times New Roman" w:hAnsi="Times New Roman" w:cs="Times New Roman"/>
          <w:sz w:val="28"/>
          <w:szCs w:val="28"/>
          <w:lang w:val="uk-UA"/>
        </w:rPr>
        <w:t>головних лікарів медичних закладів</w:t>
      </w:r>
      <w:r w:rsidR="00D170AB">
        <w:rPr>
          <w:rFonts w:ascii="Times New Roman" w:hAnsi="Times New Roman" w:cs="Times New Roman"/>
          <w:sz w:val="28"/>
          <w:szCs w:val="28"/>
          <w:lang w:val="uk-UA"/>
        </w:rPr>
        <w:t xml:space="preserve"> м. Одеси</w:t>
      </w:r>
      <w:r w:rsidR="006B4A1E" w:rsidRPr="00C009E3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795D85" w:rsidRPr="00C009E3">
        <w:rPr>
          <w:rFonts w:ascii="Times New Roman" w:hAnsi="Times New Roman" w:cs="Times New Roman"/>
          <w:sz w:val="28"/>
          <w:szCs w:val="28"/>
          <w:lang w:val="uk-UA"/>
        </w:rPr>
        <w:t xml:space="preserve">розширених </w:t>
      </w:r>
      <w:r w:rsidR="006B4A1E" w:rsidRPr="00C009E3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="00795D85" w:rsidRPr="00C009E3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6B4A1E" w:rsidRPr="00C009E3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з охорони здоров’я.  </w:t>
      </w:r>
    </w:p>
    <w:p w:rsidR="007C378E" w:rsidRPr="00C009E3" w:rsidRDefault="00405BB9" w:rsidP="00405BB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09E3">
        <w:rPr>
          <w:rFonts w:ascii="Times New Roman" w:hAnsi="Times New Roman" w:cs="Times New Roman"/>
          <w:sz w:val="28"/>
          <w:szCs w:val="28"/>
          <w:lang w:val="uk-UA"/>
        </w:rPr>
        <w:t>3 питання</w:t>
      </w:r>
    </w:p>
    <w:p w:rsidR="00047A43" w:rsidRPr="00C009E3" w:rsidRDefault="00047A43" w:rsidP="00047A4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9E3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Pr="00C009E3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Представників громадськості про можливість проведення  досліджень</w:t>
      </w:r>
      <w:r w:rsidR="00F022FD" w:rsidRPr="00C009E3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громадян, які хворіють на короновірусну інфекцією COVID</w:t>
      </w:r>
      <w:r w:rsidR="007A22EE" w:rsidRPr="00C009E3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9852D3" w:rsidRPr="00C009E3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– 19 </w:t>
      </w:r>
      <w:r w:rsidR="007A22EE" w:rsidRPr="00C009E3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на </w:t>
      </w:r>
      <w:r w:rsidR="002A4AEF" w:rsidRPr="00C009E3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медичних </w:t>
      </w:r>
      <w:r w:rsidR="007A22EE" w:rsidRPr="00C009E3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обладнаннях</w:t>
      </w:r>
      <w:r w:rsidRPr="00C009E3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безкоштовно.</w:t>
      </w:r>
    </w:p>
    <w:p w:rsidR="00F022FD" w:rsidRPr="00C009E3" w:rsidRDefault="00047A43" w:rsidP="00F022FD">
      <w:pPr>
        <w:ind w:firstLine="708"/>
        <w:jc w:val="both"/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</w:pPr>
      <w:r w:rsidRPr="00C009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09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ВИСНОВОК: </w:t>
      </w:r>
      <w:r w:rsidRPr="00C009E3">
        <w:rPr>
          <w:rFonts w:ascii="Times New Roman" w:hAnsi="Times New Roman" w:cs="Times New Roman"/>
          <w:sz w:val="28"/>
          <w:szCs w:val="28"/>
          <w:lang w:val="uk-UA"/>
        </w:rPr>
        <w:t>звернутися до</w:t>
      </w:r>
      <w:r w:rsidRPr="00C009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009E3">
        <w:rPr>
          <w:rFonts w:ascii="Times New Roman" w:hAnsi="Times New Roman" w:cs="Times New Roman"/>
          <w:sz w:val="28"/>
          <w:szCs w:val="28"/>
          <w:lang w:val="uk-UA"/>
        </w:rPr>
        <w:t>Департаменту охорони здоров’я з проханням розглянути можливість</w:t>
      </w:r>
      <w:r w:rsidR="007A22EE" w:rsidRPr="00C009E3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проведення досліджень </w:t>
      </w:r>
      <w:r w:rsidR="00F022FD" w:rsidRPr="00C009E3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громадян, які хворіють на короновірусну інфекцією COVID</w:t>
      </w:r>
      <w:r w:rsidR="009852D3" w:rsidRPr="00C009E3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– 19 </w:t>
      </w:r>
      <w:r w:rsidR="00F022FD" w:rsidRPr="00C009E3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на медичних обладнаннях безкоштовно.</w:t>
      </w:r>
    </w:p>
    <w:p w:rsidR="00F17AFF" w:rsidRPr="00C009E3" w:rsidRDefault="00F17AFF" w:rsidP="00F022FD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09E3">
        <w:rPr>
          <w:rFonts w:ascii="Times New Roman" w:hAnsi="Times New Roman" w:cs="Times New Roman"/>
          <w:sz w:val="28"/>
          <w:szCs w:val="28"/>
          <w:lang w:val="uk-UA"/>
        </w:rPr>
        <w:t>4 питання</w:t>
      </w:r>
    </w:p>
    <w:p w:rsidR="00F17AFF" w:rsidRPr="00C009E3" w:rsidRDefault="00F17AFF" w:rsidP="00F17AF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9E3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Pr="00C009E3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Леонідову Л.В. </w:t>
      </w:r>
      <w:r w:rsidR="00F022FD" w:rsidRPr="00C009E3">
        <w:rPr>
          <w:rFonts w:ascii="Times New Roman" w:hAnsi="Times New Roman" w:cs="Times New Roman"/>
          <w:sz w:val="28"/>
          <w:szCs w:val="28"/>
          <w:lang w:val="uk-UA"/>
        </w:rPr>
        <w:t>зі зверненням батьків дітей</w:t>
      </w:r>
      <w:r w:rsidRPr="00C009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022FD" w:rsidRPr="00C009E3">
        <w:rPr>
          <w:rFonts w:ascii="Times New Roman" w:hAnsi="Times New Roman" w:cs="Times New Roman"/>
          <w:sz w:val="28"/>
          <w:szCs w:val="28"/>
          <w:lang w:val="uk-UA"/>
        </w:rPr>
        <w:t>що проходять лікування</w:t>
      </w:r>
      <w:r w:rsidRPr="00C009E3">
        <w:rPr>
          <w:rFonts w:ascii="Times New Roman" w:hAnsi="Times New Roman" w:cs="Times New Roman"/>
          <w:sz w:val="28"/>
          <w:szCs w:val="28"/>
          <w:lang w:val="uk-UA"/>
        </w:rPr>
        <w:t xml:space="preserve"> у онкогематологічному відділені</w:t>
      </w:r>
      <w:r w:rsidR="00FE5F32" w:rsidRPr="00C009E3">
        <w:rPr>
          <w:rFonts w:ascii="Times New Roman" w:hAnsi="Times New Roman" w:cs="Times New Roman"/>
          <w:sz w:val="28"/>
          <w:szCs w:val="28"/>
          <w:lang w:val="uk-UA"/>
        </w:rPr>
        <w:t xml:space="preserve"> КНП «Одеської обласної дитячої клінічної лікарні»</w:t>
      </w:r>
      <w:r w:rsidR="00F022FD" w:rsidRPr="00C009E3">
        <w:rPr>
          <w:rFonts w:ascii="Times New Roman" w:hAnsi="Times New Roman" w:cs="Times New Roman"/>
          <w:sz w:val="28"/>
          <w:szCs w:val="28"/>
          <w:lang w:val="uk-UA"/>
        </w:rPr>
        <w:t xml:space="preserve"> ООР</w:t>
      </w:r>
      <w:r w:rsidR="00FE5F32" w:rsidRPr="00C009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7AFF" w:rsidRPr="00C009E3" w:rsidRDefault="00F17AFF" w:rsidP="00F17AF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9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09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ВИСНОВОК: </w:t>
      </w:r>
      <w:r w:rsidR="00B16106" w:rsidRPr="00C009E3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 w:rsidRPr="00C009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009E3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охорони здоров’я </w:t>
      </w:r>
      <w:r w:rsidR="00B16106" w:rsidRPr="00C009E3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звернення </w:t>
      </w:r>
      <w:r w:rsidR="00B355B7" w:rsidRPr="00C009E3">
        <w:rPr>
          <w:rFonts w:ascii="Times New Roman" w:hAnsi="Times New Roman" w:cs="Times New Roman"/>
          <w:sz w:val="28"/>
          <w:szCs w:val="28"/>
          <w:lang w:val="uk-UA"/>
        </w:rPr>
        <w:t>до постійної комісії з питань охорони здоров’я та соціальної політики Одеської обласної ради.</w:t>
      </w:r>
    </w:p>
    <w:p w:rsidR="003043A8" w:rsidRPr="00C009E3" w:rsidRDefault="003043A8" w:rsidP="00F979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43A8" w:rsidRPr="00C009E3" w:rsidRDefault="003043A8" w:rsidP="003043A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9E3"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</w:t>
      </w:r>
      <w:r w:rsidRPr="00C009E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09E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09E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09E3">
        <w:rPr>
          <w:rFonts w:ascii="Times New Roman" w:hAnsi="Times New Roman" w:cs="Times New Roman"/>
          <w:sz w:val="28"/>
          <w:szCs w:val="28"/>
          <w:lang w:val="uk-UA"/>
        </w:rPr>
        <w:tab/>
        <w:t>В.М. Саутьонков</w:t>
      </w:r>
    </w:p>
    <w:p w:rsidR="003043A8" w:rsidRPr="00C009E3" w:rsidRDefault="003043A8" w:rsidP="003043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5BB9" w:rsidRPr="00C009E3" w:rsidRDefault="003043A8" w:rsidP="00F97921">
      <w:pPr>
        <w:ind w:firstLine="708"/>
        <w:jc w:val="both"/>
        <w:rPr>
          <w:lang w:val="uk-UA"/>
        </w:rPr>
      </w:pPr>
      <w:r w:rsidRPr="00C009E3">
        <w:rPr>
          <w:rFonts w:ascii="Times New Roman" w:hAnsi="Times New Roman" w:cs="Times New Roman"/>
          <w:sz w:val="28"/>
          <w:szCs w:val="28"/>
          <w:lang w:val="uk-UA"/>
        </w:rPr>
        <w:t>Секретар постійної комісії                               Л.Р. Нікогосян</w:t>
      </w:r>
    </w:p>
    <w:sectPr w:rsidR="00405BB9" w:rsidRPr="00C0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34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67"/>
    <w:rsid w:val="00020115"/>
    <w:rsid w:val="00046983"/>
    <w:rsid w:val="00047A43"/>
    <w:rsid w:val="000E133A"/>
    <w:rsid w:val="000F535A"/>
    <w:rsid w:val="00114296"/>
    <w:rsid w:val="002A4AEF"/>
    <w:rsid w:val="003043A8"/>
    <w:rsid w:val="00375329"/>
    <w:rsid w:val="003D4767"/>
    <w:rsid w:val="003F419E"/>
    <w:rsid w:val="00405BB9"/>
    <w:rsid w:val="004500C8"/>
    <w:rsid w:val="004705F3"/>
    <w:rsid w:val="00534482"/>
    <w:rsid w:val="005D1ED4"/>
    <w:rsid w:val="006B4A1E"/>
    <w:rsid w:val="006F48EE"/>
    <w:rsid w:val="00795D85"/>
    <w:rsid w:val="007A22EE"/>
    <w:rsid w:val="007C378E"/>
    <w:rsid w:val="007D7984"/>
    <w:rsid w:val="009852D3"/>
    <w:rsid w:val="00AA1A33"/>
    <w:rsid w:val="00AC3A17"/>
    <w:rsid w:val="00AE670A"/>
    <w:rsid w:val="00B16106"/>
    <w:rsid w:val="00B355B7"/>
    <w:rsid w:val="00B640F1"/>
    <w:rsid w:val="00BE5BB2"/>
    <w:rsid w:val="00BF5A75"/>
    <w:rsid w:val="00C009E3"/>
    <w:rsid w:val="00C20658"/>
    <w:rsid w:val="00C232A9"/>
    <w:rsid w:val="00D170AB"/>
    <w:rsid w:val="00D25C16"/>
    <w:rsid w:val="00D27046"/>
    <w:rsid w:val="00D45430"/>
    <w:rsid w:val="00D936C0"/>
    <w:rsid w:val="00DA78B2"/>
    <w:rsid w:val="00DC0D2E"/>
    <w:rsid w:val="00DF028E"/>
    <w:rsid w:val="00F022FD"/>
    <w:rsid w:val="00F17AFF"/>
    <w:rsid w:val="00F95F6E"/>
    <w:rsid w:val="00F97921"/>
    <w:rsid w:val="00FE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F3"/>
    <w:pPr>
      <w:suppressAutoHyphens/>
    </w:pPr>
    <w:rPr>
      <w:rFonts w:ascii="Calibri" w:eastAsia="Calibri" w:hAnsi="Calibri" w:cs="font2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5F3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1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F3"/>
    <w:pPr>
      <w:suppressAutoHyphens/>
    </w:pPr>
    <w:rPr>
      <w:rFonts w:ascii="Calibri" w:eastAsia="Calibri" w:hAnsi="Calibri" w:cs="font2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5F3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1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sov16</dc:creator>
  <cp:lastModifiedBy>sov16</cp:lastModifiedBy>
  <cp:revision>2</cp:revision>
  <cp:lastPrinted>2021-05-05T13:20:00Z</cp:lastPrinted>
  <dcterms:created xsi:type="dcterms:W3CDTF">2021-05-11T13:46:00Z</dcterms:created>
  <dcterms:modified xsi:type="dcterms:W3CDTF">2021-05-11T13:46:00Z</dcterms:modified>
</cp:coreProperties>
</file>